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D4E05" w14:textId="2D8C15C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01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2749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72749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3712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7CA95C6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4BEAA4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1E08C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E8DD1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1B3A4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AD9F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6D451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A4B1D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EBA2C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4449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1B213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7B0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B0FF6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E6C61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EEDD8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59DBF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FBB53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8A93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3725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1B2BE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542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91CA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AAD8A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AD32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57893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D2A2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2E2D85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196AC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C551A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7D9AA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4692A8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190F267" w14:textId="5A1CD96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13C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2749A">
              <w:rPr>
                <w:rStyle w:val="NormalCharacter"/>
                <w:rFonts w:ascii="宋体" w:hint="eastAsia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2749A">
              <w:rPr>
                <w:rStyle w:val="NormalCharacter"/>
                <w:rFonts w:ascii="宋体" w:hint="eastAsia"/>
                <w:spacing w:val="-20"/>
                <w:szCs w:val="21"/>
              </w:rPr>
              <w:t xml:space="preserve"> </w:t>
            </w:r>
          </w:p>
        </w:tc>
        <w:tc>
          <w:tcPr>
            <w:tcW w:w="871" w:type="dxa"/>
            <w:vAlign w:val="center"/>
          </w:tcPr>
          <w:p w14:paraId="10B03B34" w14:textId="3B3AD839" w:rsidR="00996EFD" w:rsidRDefault="007A78D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53DBEE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6A5E1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6A901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A6E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953953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68F3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FB359A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E83D7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EF36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02D1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5B22B9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9527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1D02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BE5AF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59912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C73D23D" w14:textId="172BD3C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13C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2749A">
              <w:rPr>
                <w:rStyle w:val="NormalCharacter"/>
                <w:rFonts w:ascii="宋体" w:hint="eastAsia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2749A">
              <w:rPr>
                <w:rStyle w:val="NormalCharacter"/>
                <w:rFonts w:ascii="宋体" w:hint="eastAsia"/>
                <w:spacing w:val="-20"/>
                <w:szCs w:val="21"/>
              </w:rPr>
              <w:t xml:space="preserve"> </w:t>
            </w:r>
          </w:p>
        </w:tc>
        <w:tc>
          <w:tcPr>
            <w:tcW w:w="871" w:type="dxa"/>
            <w:vAlign w:val="center"/>
          </w:tcPr>
          <w:p w14:paraId="125540BC" w14:textId="6595A44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64709">
              <w:rPr>
                <w:rStyle w:val="NormalCharacter"/>
                <w:rFonts w:ascii="宋体" w:hAnsi="宋体"/>
                <w:szCs w:val="21"/>
              </w:rPr>
              <w:t>1</w:t>
            </w:r>
            <w:r w:rsidR="008C7392">
              <w:rPr>
                <w:rStyle w:val="NormalCharacter"/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6BA126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043F57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A2D3F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4FA7B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87043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5CA41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B368F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739FA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63A02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A8119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F3E8E4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DE4240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4465D1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09813" w14:textId="77777777" w:rsidR="006C5EC0" w:rsidRDefault="006C5EC0">
      <w:r>
        <w:separator/>
      </w:r>
    </w:p>
  </w:endnote>
  <w:endnote w:type="continuationSeparator" w:id="0">
    <w:p w14:paraId="5495F9C2" w14:textId="77777777" w:rsidR="006C5EC0" w:rsidRDefault="006C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BF6B2" w14:textId="77777777" w:rsidR="006C5EC0" w:rsidRDefault="006C5EC0">
      <w:r>
        <w:separator/>
      </w:r>
    </w:p>
  </w:footnote>
  <w:footnote w:type="continuationSeparator" w:id="0">
    <w:p w14:paraId="1312260C" w14:textId="77777777" w:rsidR="006C5EC0" w:rsidRDefault="006C5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23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013C6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C6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5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72A5"/>
    <w:rsid w:val="002E322D"/>
    <w:rsid w:val="00322CE7"/>
    <w:rsid w:val="00343F08"/>
    <w:rsid w:val="00394BFB"/>
    <w:rsid w:val="00397774"/>
    <w:rsid w:val="003C527B"/>
    <w:rsid w:val="003D215D"/>
    <w:rsid w:val="003E2152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C5EC0"/>
    <w:rsid w:val="006F7717"/>
    <w:rsid w:val="00707272"/>
    <w:rsid w:val="0072749A"/>
    <w:rsid w:val="00727B85"/>
    <w:rsid w:val="007434BE"/>
    <w:rsid w:val="00744128"/>
    <w:rsid w:val="00750749"/>
    <w:rsid w:val="0075216E"/>
    <w:rsid w:val="0079267E"/>
    <w:rsid w:val="00795755"/>
    <w:rsid w:val="007A0F64"/>
    <w:rsid w:val="007A78D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7392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3FC3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3C7B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F502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040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C0C0B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李</dc:creator>
  <cp:keywords/>
  <dc:description/>
  <cp:lastModifiedBy>峰 李</cp:lastModifiedBy>
  <cp:revision>4</cp:revision>
  <dcterms:created xsi:type="dcterms:W3CDTF">2026-01-28T07:24:00Z</dcterms:created>
  <dcterms:modified xsi:type="dcterms:W3CDTF">2026-02-03T03:06:00Z</dcterms:modified>
</cp:coreProperties>
</file>